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60E2" w14:textId="77777777"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1C7" w:rsidRPr="00DE41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80F4" w14:textId="77777777" w:rsidR="00666B39" w:rsidRDefault="00666B39" w:rsidP="00666B39">
      <w:pPr>
        <w:spacing w:after="0" w:line="240" w:lineRule="auto"/>
      </w:pPr>
      <w:r>
        <w:separator/>
      </w:r>
    </w:p>
  </w:endnote>
  <w:endnote w:type="continuationSeparator" w:id="0">
    <w:p w14:paraId="0A2C6706" w14:textId="77777777" w:rsidR="00666B39" w:rsidRDefault="00666B39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7" w14:textId="3E435744" w:rsidR="003C47E1" w:rsidRDefault="00892CB5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B60D4C" wp14:editId="4F6DCAE5">
          <wp:simplePos x="0" y="0"/>
          <wp:positionH relativeFrom="page">
            <wp:align>left</wp:align>
          </wp:positionH>
          <wp:positionV relativeFrom="paragraph">
            <wp:posOffset>-310994</wp:posOffset>
          </wp:positionV>
          <wp:extent cx="7556500" cy="1081765"/>
          <wp:effectExtent l="0" t="0" r="635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pex21_Inovamundi_BaseTimbradoVertical_21x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8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64E28" w14:textId="010BD6FD" w:rsidR="003C47E1" w:rsidRDefault="003C47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4C14" w14:textId="77777777" w:rsidR="00666B39" w:rsidRDefault="00666B39" w:rsidP="00666B39">
      <w:pPr>
        <w:spacing w:after="0" w:line="240" w:lineRule="auto"/>
      </w:pPr>
      <w:r>
        <w:separator/>
      </w:r>
    </w:p>
  </w:footnote>
  <w:footnote w:type="continuationSeparator" w:id="0">
    <w:p w14:paraId="19A879E7" w14:textId="77777777" w:rsidR="00666B39" w:rsidRDefault="00666B39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3F6F" w14:textId="407EB21B" w:rsidR="00666B39" w:rsidRDefault="00892CB5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838515" wp14:editId="015A0D2A">
          <wp:simplePos x="0" y="0"/>
          <wp:positionH relativeFrom="page">
            <wp:align>left</wp:align>
          </wp:positionH>
          <wp:positionV relativeFrom="paragraph">
            <wp:posOffset>-448238</wp:posOffset>
          </wp:positionV>
          <wp:extent cx="7556740" cy="1081799"/>
          <wp:effectExtent l="0" t="0" r="635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pex21_Inovamundi_TopoTimbradoVertical_21x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0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224E36"/>
    <w:rsid w:val="002322BB"/>
    <w:rsid w:val="002C06FA"/>
    <w:rsid w:val="003C47E1"/>
    <w:rsid w:val="00427D6B"/>
    <w:rsid w:val="005065E3"/>
    <w:rsid w:val="00666B39"/>
    <w:rsid w:val="00892CB5"/>
    <w:rsid w:val="00A2143E"/>
    <w:rsid w:val="00D25B7B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Hugo Lars Wagener</cp:lastModifiedBy>
  <cp:revision>4</cp:revision>
  <dcterms:created xsi:type="dcterms:W3CDTF">2020-04-01T17:35:00Z</dcterms:created>
  <dcterms:modified xsi:type="dcterms:W3CDTF">2021-05-06T13:51:00Z</dcterms:modified>
</cp:coreProperties>
</file>